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42CAD">
      <w:pPr>
        <w:widowControl/>
        <w:jc w:val="left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1：</w:t>
      </w:r>
    </w:p>
    <w:p w14:paraId="3F601A98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  <w:t>湖州师范大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学研究生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  <w:t>新生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提前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  <w:t>入校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申请表</w:t>
      </w:r>
    </w:p>
    <w:tbl>
      <w:tblPr>
        <w:tblStyle w:val="4"/>
        <w:tblW w:w="9075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560"/>
        <w:gridCol w:w="1559"/>
        <w:gridCol w:w="569"/>
        <w:gridCol w:w="707"/>
        <w:gridCol w:w="1276"/>
        <w:gridCol w:w="637"/>
        <w:gridCol w:w="497"/>
        <w:gridCol w:w="1417"/>
      </w:tblGrid>
      <w:tr w14:paraId="2D0D2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FB8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申</w:t>
            </w:r>
          </w:p>
          <w:p w14:paraId="5A6B97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请</w:t>
            </w:r>
          </w:p>
          <w:p w14:paraId="14FDD84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人</w:t>
            </w:r>
          </w:p>
          <w:p w14:paraId="2F45B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</w:t>
            </w:r>
          </w:p>
          <w:p w14:paraId="186794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60D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DE97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E786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8634A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5F1A892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ED41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67F07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C8C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8674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69CD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8BB3D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03EDB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照片</w:t>
            </w:r>
          </w:p>
        </w:tc>
      </w:tr>
      <w:tr w14:paraId="0F9B6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C4D77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A37AB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入住日期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D93B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6739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82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6A77E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DF0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D5D31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7E3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紧急联系人信息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BA3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D173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243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5B2A5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5BEC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BDB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申请承诺</w:t>
            </w:r>
          </w:p>
        </w:tc>
        <w:tc>
          <w:tcPr>
            <w:tcW w:w="82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88E23">
            <w:pPr>
              <w:widowControl/>
              <w:ind w:left="480" w:hanging="480" w:hangingChars="2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本人向学校申请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日入校。</w:t>
            </w:r>
          </w:p>
          <w:p w14:paraId="79ADE01A">
            <w:pPr>
              <w:widowControl/>
              <w:ind w:firstLine="48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本人符合通知中相关要求，无不适宜入校的情况。以上承诺属实，如不属实本人愿意承担相应处理处分及法律责任。</w:t>
            </w:r>
          </w:p>
          <w:p w14:paraId="72FA3A4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</w:p>
          <w:p w14:paraId="001B37AA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申请人签字：              年   月   日</w:t>
            </w:r>
          </w:p>
          <w:p w14:paraId="69D52E2E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8EC0CA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家长（属）签名：          年   月   日           </w:t>
            </w:r>
          </w:p>
        </w:tc>
      </w:tr>
      <w:tr w14:paraId="5EE7D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5229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woUserID w:val="1"/>
              </w:rPr>
              <w:t>指导教师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2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279E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在正式入学之前，在校住宿期间，我将履行对学生安全教育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管理的义务，监督学生遵守校规校纪，服从管理。若发现学生有违法违纪行为，及时进行告诫、纠正或制止，并向学校相关部门报告。</w:t>
            </w:r>
          </w:p>
          <w:p w14:paraId="4B246CB0">
            <w:pPr>
              <w:widowControl/>
              <w:ind w:right="24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签字：               年   月   日</w:t>
            </w:r>
          </w:p>
        </w:tc>
      </w:tr>
      <w:tr w14:paraId="60B19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54EC8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学院审核</w:t>
            </w:r>
          </w:p>
        </w:tc>
        <w:tc>
          <w:tcPr>
            <w:tcW w:w="3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5924">
            <w:pPr>
              <w:widowControl/>
              <w:ind w:right="24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辅导员审核</w:t>
            </w:r>
          </w:p>
        </w:tc>
        <w:tc>
          <w:tcPr>
            <w:tcW w:w="4534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EF301E">
            <w:pPr>
              <w:widowControl/>
              <w:ind w:right="24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分管领导审核</w:t>
            </w:r>
          </w:p>
        </w:tc>
      </w:tr>
      <w:tr w14:paraId="2C2B5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385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E4B4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61DE85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6FE695C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5294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辅导员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13CDC4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  <w:p w14:paraId="73CC14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534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7B6594">
            <w:pPr>
              <w:widowControl/>
              <w:ind w:firstLine="720" w:firstLineChars="3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1B51765">
            <w:pPr>
              <w:widowControl/>
              <w:ind w:firstLine="720" w:firstLineChars="3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C4C2BEE">
            <w:pPr>
              <w:widowControl/>
              <w:ind w:firstLine="720" w:firstLineChars="3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860BC58">
            <w:pPr>
              <w:widowControl/>
              <w:ind w:firstLine="960" w:firstLineChars="4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分管领导签字（公章）：</w:t>
            </w:r>
          </w:p>
          <w:p w14:paraId="47A31448">
            <w:pPr>
              <w:widowControl/>
              <w:ind w:firstLine="960" w:firstLineChars="4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</w:t>
            </w:r>
          </w:p>
          <w:p w14:paraId="4295BFFF">
            <w:pPr>
              <w:widowControl/>
              <w:ind w:firstLine="1920" w:firstLineChars="8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14:paraId="4C787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45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1E9728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研工部意见：</w:t>
            </w:r>
          </w:p>
          <w:p w14:paraId="0E0059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537F0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B6C59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DBD0DB4">
            <w:pPr>
              <w:widowControl/>
              <w:ind w:firstLine="1920" w:firstLineChars="8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签字（公章）：           </w:t>
            </w:r>
          </w:p>
          <w:p w14:paraId="59A04C7E">
            <w:pPr>
              <w:widowControl/>
              <w:ind w:firstLine="2880" w:firstLineChars="1200"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 月   日   </w:t>
            </w:r>
          </w:p>
        </w:tc>
        <w:tc>
          <w:tcPr>
            <w:tcW w:w="4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F5522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学生社区服务中心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意见：</w:t>
            </w:r>
          </w:p>
          <w:p w14:paraId="4FF51484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24345A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06736E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9EA7D0">
            <w:pPr>
              <w:widowControl/>
              <w:ind w:firstLine="1440" w:firstLineChars="60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签字（公章）：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</w:p>
          <w:p w14:paraId="610F3792">
            <w:pPr>
              <w:widowControl/>
              <w:ind w:firstLine="1200" w:firstLineChars="50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日</w:t>
            </w:r>
          </w:p>
        </w:tc>
      </w:tr>
    </w:tbl>
    <w:p w14:paraId="3A3021E9">
      <w:pPr>
        <w:jc w:val="left"/>
        <w:rPr>
          <w:rFonts w:hint="default" w:eastAsiaTheme="minorEastAsia"/>
          <w:b w:val="0"/>
          <w:bCs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 w:val="0"/>
          <w:bCs/>
          <w:lang w:val="en-US" w:eastAsia="zh-CN"/>
        </w:rPr>
        <w:t>注：本表一式三份，正反双面打印。</w:t>
      </w:r>
      <w:bookmarkStart w:id="0" w:name="_GoBack"/>
      <w:bookmarkEnd w:id="0"/>
    </w:p>
    <w:p w14:paraId="46C74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/>
          <w:b/>
          <w:bCs w:val="0"/>
          <w:sz w:val="32"/>
          <w:szCs w:val="32"/>
        </w:rPr>
      </w:pPr>
      <w:r>
        <w:rPr>
          <w:rFonts w:hint="eastAsia" w:ascii="宋体" w:hAnsi="宋体" w:eastAsia="宋体"/>
          <w:b/>
          <w:bCs w:val="0"/>
          <w:sz w:val="32"/>
          <w:szCs w:val="32"/>
        </w:rPr>
        <w:t>研究生</w:t>
      </w:r>
      <w:r>
        <w:rPr>
          <w:rFonts w:hint="eastAsia" w:ascii="宋体" w:hAnsi="宋体" w:eastAsia="宋体"/>
          <w:b/>
          <w:bCs w:val="0"/>
          <w:sz w:val="32"/>
          <w:szCs w:val="32"/>
          <w:lang w:val="en-US" w:eastAsia="zh-CN"/>
        </w:rPr>
        <w:t>新生</w:t>
      </w:r>
      <w:r>
        <w:rPr>
          <w:rFonts w:hint="eastAsia" w:ascii="宋体" w:hAnsi="宋体" w:eastAsia="宋体"/>
          <w:b/>
          <w:bCs w:val="0"/>
          <w:sz w:val="32"/>
          <w:szCs w:val="32"/>
        </w:rPr>
        <w:t>提前入校安全承诺书</w:t>
      </w:r>
    </w:p>
    <w:p w14:paraId="22F39B74">
      <w:p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bCs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本人系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学院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专业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级学生，本人因自身学习及导师科研安排，需于</w:t>
      </w:r>
      <w:r>
        <w:rPr>
          <w:rFonts w:hint="eastAsia" w:asciiTheme="minorEastAsia" w:hAnsiTheme="minorEastAsia" w:cstheme="minorEastAsia"/>
          <w:bCs/>
          <w:sz w:val="24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bCs/>
          <w:sz w:val="24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bCs/>
          <w:sz w:val="24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日至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bCs/>
          <w:sz w:val="24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bCs/>
          <w:sz w:val="24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日提前入校。在此对于提前入校学习期间的个人行为郑重承诺：</w:t>
      </w:r>
    </w:p>
    <w:p w14:paraId="4C9E83CF">
      <w:p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bCs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一、在学校学习生活期间，严格遵守学校各项规章制度。拒绝毒品、打架斗殴等一切危害他人和自身安全的行为。对因自身原因引起本人或他人人身、财产损失，本人承担所有责任。</w:t>
      </w:r>
    </w:p>
    <w:p w14:paraId="44329CC6">
      <w:p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bCs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二、在实验室、团队研究期间，严格遵守实验室、学院安全规章制度，谨慎使用实验设备、相关药品，实验时保证两人以上在场，愿意承担实验意外情况所产生的相关责任。</w:t>
      </w:r>
    </w:p>
    <w:p w14:paraId="5E7877C0">
      <w:p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bCs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三、入住学生宿舍期间，严格遵守学校住宿管理规定，按时作息，安全用电，爱护公共设施。不使用明火、大功率及阻性发热电器，不吸烟，不私接电线，不在公寓内停放车辆或为电动车充电，不留宿他人，不对外出租床位，不转借私配房间钥匙，愿意承担突发意外情况所产生的相关责任。服从学生社区服务中心有关暑假提前住宿的安排方案，配合学校统一的宿舍调整、家具安装、维修粉刷和新生住宿安排工作。</w:t>
      </w:r>
    </w:p>
    <w:p w14:paraId="2080095D">
      <w:p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bCs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本人承诺，自觉遵守学校上述规定，出现任何问题，本人自愿承担所有法律责任。（此部分由本人自己手写于下方）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BBAA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522" w:type="dxa"/>
            <w:tcBorders>
              <w:top w:val="nil"/>
              <w:left w:val="nil"/>
              <w:right w:val="nil"/>
            </w:tcBorders>
          </w:tcPr>
          <w:p w14:paraId="54153C74">
            <w:pPr>
              <w:jc w:val="left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</w:tr>
      <w:tr w14:paraId="2165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522" w:type="dxa"/>
            <w:tcBorders>
              <w:top w:val="single" w:color="auto" w:sz="4" w:space="0"/>
              <w:left w:val="nil"/>
              <w:right w:val="nil"/>
            </w:tcBorders>
          </w:tcPr>
          <w:p w14:paraId="7F2E05C5">
            <w:pPr>
              <w:jc w:val="left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</w:tr>
    </w:tbl>
    <w:p w14:paraId="57CAF2F8">
      <w:pPr>
        <w:jc w:val="right"/>
        <w:rPr>
          <w:rFonts w:ascii="宋体" w:hAnsi="宋体" w:eastAsia="宋体"/>
          <w:bCs/>
          <w:sz w:val="24"/>
          <w:szCs w:val="28"/>
        </w:rPr>
      </w:pPr>
    </w:p>
    <w:p w14:paraId="184EC050">
      <w:pPr>
        <w:jc w:val="right"/>
        <w:rPr>
          <w:rFonts w:ascii="宋体" w:hAnsi="宋体" w:eastAsia="宋体"/>
          <w:bCs/>
          <w:sz w:val="24"/>
          <w:szCs w:val="28"/>
        </w:rPr>
      </w:pPr>
    </w:p>
    <w:p w14:paraId="3FA1EB56">
      <w:pPr>
        <w:wordWrap w:val="0"/>
        <w:jc w:val="right"/>
        <w:rPr>
          <w:rFonts w:hint="eastAsia" w:ascii="宋体" w:hAnsi="宋体" w:eastAsia="宋体"/>
          <w:bCs/>
          <w:sz w:val="24"/>
          <w:szCs w:val="28"/>
        </w:rPr>
      </w:pPr>
      <w:r>
        <w:rPr>
          <w:rFonts w:hint="eastAsia" w:ascii="宋体" w:hAnsi="宋体" w:eastAsia="宋体"/>
          <w:bCs/>
          <w:sz w:val="24"/>
          <w:szCs w:val="28"/>
        </w:rPr>
        <w:t xml:space="preserve">承诺人（签字）：        </w:t>
      </w:r>
    </w:p>
    <w:p w14:paraId="0CCC7777">
      <w:pPr>
        <w:wordWrap w:val="0"/>
        <w:jc w:val="right"/>
        <w:rPr>
          <w:rFonts w:hint="eastAsia" w:ascii="宋体" w:hAnsi="宋体" w:eastAsia="宋体"/>
          <w:bCs/>
          <w:sz w:val="24"/>
          <w:szCs w:val="28"/>
        </w:rPr>
      </w:pPr>
      <w:r>
        <w:rPr>
          <w:rFonts w:hint="eastAsia" w:ascii="宋体" w:hAnsi="宋体" w:eastAsia="宋体"/>
          <w:bCs/>
          <w:sz w:val="24"/>
          <w:szCs w:val="28"/>
        </w:rPr>
        <w:t xml:space="preserve">                                            年    月    日 </w:t>
      </w:r>
    </w:p>
    <w:p w14:paraId="6A4237B1">
      <w:pPr>
        <w:jc w:val="left"/>
        <w:rPr>
          <w:rFonts w:ascii="宋体" w:hAnsi="宋体" w:eastAsia="宋体"/>
          <w:bCs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E3EAEED-BED9-4180-A1A8-F1BB503EC4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5BC10E9-FF76-4400-A2A8-9427999B27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MmQ2OWI1ZTE5M2JlNjBlMjQ1MjZjMDI1Nzc0ZjEifQ=="/>
  </w:docVars>
  <w:rsids>
    <w:rsidRoot w:val="00E7524D"/>
    <w:rsid w:val="00170ED4"/>
    <w:rsid w:val="003963E2"/>
    <w:rsid w:val="005144CE"/>
    <w:rsid w:val="00692FA7"/>
    <w:rsid w:val="00846C20"/>
    <w:rsid w:val="008B47BF"/>
    <w:rsid w:val="009D6A18"/>
    <w:rsid w:val="00A05958"/>
    <w:rsid w:val="00A26AB4"/>
    <w:rsid w:val="00DE6152"/>
    <w:rsid w:val="00E161A9"/>
    <w:rsid w:val="00E7524D"/>
    <w:rsid w:val="0275138B"/>
    <w:rsid w:val="041A59C9"/>
    <w:rsid w:val="04F9747A"/>
    <w:rsid w:val="08F322BA"/>
    <w:rsid w:val="0E7FFF7A"/>
    <w:rsid w:val="12C31657"/>
    <w:rsid w:val="1BB387C0"/>
    <w:rsid w:val="238D46A1"/>
    <w:rsid w:val="27F12D91"/>
    <w:rsid w:val="287B1CF7"/>
    <w:rsid w:val="28B5663B"/>
    <w:rsid w:val="2BA72A52"/>
    <w:rsid w:val="2E565DD9"/>
    <w:rsid w:val="37862B8B"/>
    <w:rsid w:val="396C7F7D"/>
    <w:rsid w:val="3B1A7F0E"/>
    <w:rsid w:val="3BC01938"/>
    <w:rsid w:val="3D22462E"/>
    <w:rsid w:val="47250D41"/>
    <w:rsid w:val="47F347E0"/>
    <w:rsid w:val="56667575"/>
    <w:rsid w:val="56B038F7"/>
    <w:rsid w:val="57D1434F"/>
    <w:rsid w:val="6BD17390"/>
    <w:rsid w:val="6D170ADE"/>
    <w:rsid w:val="70D96DA8"/>
    <w:rsid w:val="73C97996"/>
    <w:rsid w:val="76D1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819</Words>
  <Characters>819</Characters>
  <Lines>8</Lines>
  <Paragraphs>2</Paragraphs>
  <TotalTime>4</TotalTime>
  <ScaleCrop>false</ScaleCrop>
  <LinksUpToDate>false</LinksUpToDate>
  <CharactersWithSpaces>1117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2024-05-14T15:40:00Z</dcterms:created>
  <dc:creator>欣瑜 曾</dc:creator>
  <cp:lastModifiedBy>田野</cp:lastModifiedBy>
  <dcterms:modified xsi:type="dcterms:W3CDTF">2026-06-24T02:01:34Z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D1A2C916705740D19DEE668F6A802DC6_12</vt:lpwstr>
  </property>
  <property fmtid="{D5CDD505-2E9C-101B-9397-08002B2CF9AE}" pid="4" name="KSOTemplateDocerSaveRecord">
    <vt:lpwstr>eyJoZGlkIjoiYzdlYTc4YTkyYmY0MGI3MmQxMGU0NDg1N2ZlMzgwMjYiLCJ1c2VySWQiOiI0MTg3NTE0MjEifQ==</vt:lpwstr>
  </property>
</Properties>
</file>